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15A5" w14:textId="77777777" w:rsidR="004921B2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河北传媒学院网络安全和信息化办公室</w:t>
      </w:r>
    </w:p>
    <w:p w14:paraId="504B5227" w14:textId="77777777" w:rsidR="004921B2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网络安全事件整改通知书</w:t>
      </w:r>
    </w:p>
    <w:p w14:paraId="749B7BA1" w14:textId="33014ACB" w:rsidR="004921B2" w:rsidRDefault="00000000" w:rsidP="000D608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  <w:r w:rsidR="000D608C">
        <w:rPr>
          <w:sz w:val="24"/>
          <w:szCs w:val="24"/>
        </w:rPr>
        <w:t xml:space="preserve"> </w:t>
      </w:r>
      <w:r w:rsidR="007D6A50">
        <w:rPr>
          <w:sz w:val="24"/>
          <w:szCs w:val="24"/>
        </w:rPr>
        <w:t xml:space="preserve">  </w:t>
      </w:r>
      <w:r w:rsidR="000D608C">
        <w:rPr>
          <w:sz w:val="24"/>
          <w:szCs w:val="24"/>
        </w:rPr>
        <w:t xml:space="preserve">    </w:t>
      </w:r>
    </w:p>
    <w:p w14:paraId="0BE2CB0C" w14:textId="77777777" w:rsidR="004921B2" w:rsidRDefault="004921B2">
      <w:pPr>
        <w:jc w:val="center"/>
        <w:rPr>
          <w:rFonts w:ascii="仿宋" w:eastAsia="仿宋" w:hAnsi="仿宋"/>
          <w:sz w:val="28"/>
          <w:szCs w:val="28"/>
        </w:rPr>
      </w:pPr>
    </w:p>
    <w:p w14:paraId="66ED0A4F" w14:textId="2447A189" w:rsidR="000D608C" w:rsidRDefault="00387F37" w:rsidP="00387F3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87F37">
        <w:rPr>
          <w:rFonts w:ascii="仿宋" w:eastAsia="仿宋" w:hAnsi="仿宋"/>
          <w:sz w:val="28"/>
          <w:szCs w:val="28"/>
        </w:rPr>
        <w:t>河北传媒学院</w:t>
      </w:r>
      <w:r w:rsidR="000D608C">
        <w:rPr>
          <w:rFonts w:ascii="仿宋" w:eastAsia="仿宋" w:hAnsi="仿宋" w:hint="eastAsia"/>
          <w:sz w:val="28"/>
          <w:szCs w:val="28"/>
        </w:rPr>
        <w:t>**系统存在**漏洞</w:t>
      </w:r>
      <w:r w:rsidR="003E7386">
        <w:rPr>
          <w:rFonts w:ascii="仿宋" w:eastAsia="仿宋" w:hAnsi="仿宋" w:hint="eastAsia"/>
          <w:sz w:val="28"/>
          <w:szCs w:val="28"/>
        </w:rPr>
        <w:t>。</w:t>
      </w:r>
    </w:p>
    <w:p w14:paraId="16945312" w14:textId="2D69B8D3" w:rsidR="004921B2" w:rsidRDefault="00387F37" w:rsidP="00387F3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请接到通知后，立即</w:t>
      </w:r>
      <w:r w:rsidR="003E7386">
        <w:rPr>
          <w:rFonts w:ascii="仿宋" w:eastAsia="仿宋" w:hAnsi="仿宋" w:hint="eastAsia"/>
          <w:sz w:val="28"/>
          <w:szCs w:val="28"/>
        </w:rPr>
        <w:t>确认</w:t>
      </w:r>
      <w:r w:rsidR="000D608C">
        <w:rPr>
          <w:rFonts w:ascii="仿宋" w:eastAsia="仿宋" w:hAnsi="仿宋" w:hint="eastAsia"/>
          <w:sz w:val="28"/>
          <w:szCs w:val="28"/>
        </w:rPr>
        <w:t>此漏洞</w:t>
      </w:r>
      <w:r w:rsidR="003E7386">
        <w:rPr>
          <w:rFonts w:ascii="仿宋" w:eastAsia="仿宋" w:hAnsi="仿宋" w:hint="eastAsia"/>
          <w:sz w:val="28"/>
          <w:szCs w:val="28"/>
        </w:rPr>
        <w:t>，并</w:t>
      </w:r>
      <w:r>
        <w:rPr>
          <w:rFonts w:ascii="仿宋" w:eastAsia="仿宋" w:hAnsi="仿宋" w:hint="eastAsia"/>
          <w:sz w:val="28"/>
          <w:szCs w:val="28"/>
        </w:rPr>
        <w:t>采取有效措施切实整改，在3日内将安全处置情况反馈表报学校网信办邮箱：</w:t>
      </w:r>
      <w:hyperlink r:id="rId6" w:history="1">
        <w:r w:rsidR="00914423" w:rsidRPr="00D81F18">
          <w:rPr>
            <w:rStyle w:val="a9"/>
            <w:rFonts w:ascii="仿宋" w:eastAsia="仿宋" w:hAnsi="仿宋"/>
            <w:sz w:val="28"/>
            <w:szCs w:val="28"/>
          </w:rPr>
          <w:t>***@hebic.edu.cn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14:paraId="5343867F" w14:textId="61C1BD6E" w:rsidR="004921B2" w:rsidRDefault="0000000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联系人：李</w:t>
      </w:r>
      <w:r w:rsidR="000D608C">
        <w:rPr>
          <w:rFonts w:ascii="仿宋" w:eastAsia="仿宋" w:hAnsi="仿宋" w:hint="eastAsia"/>
          <w:sz w:val="28"/>
          <w:szCs w:val="28"/>
        </w:rPr>
        <w:t>**</w:t>
      </w:r>
    </w:p>
    <w:p w14:paraId="608B8F60" w14:textId="77777777" w:rsidR="004921B2" w:rsidRDefault="004921B2">
      <w:pPr>
        <w:jc w:val="left"/>
        <w:rPr>
          <w:rFonts w:ascii="仿宋" w:eastAsia="仿宋" w:hAnsi="仿宋"/>
          <w:sz w:val="28"/>
          <w:szCs w:val="28"/>
        </w:rPr>
      </w:pPr>
    </w:p>
    <w:p w14:paraId="545EC937" w14:textId="77777777" w:rsidR="00277A83" w:rsidRDefault="00277A83">
      <w:pPr>
        <w:jc w:val="left"/>
        <w:rPr>
          <w:rFonts w:ascii="仿宋" w:eastAsia="仿宋" w:hAnsi="仿宋"/>
          <w:sz w:val="28"/>
          <w:szCs w:val="28"/>
        </w:rPr>
      </w:pPr>
    </w:p>
    <w:p w14:paraId="460473F3" w14:textId="77777777" w:rsidR="00277A83" w:rsidRDefault="00277A83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65083C86" w14:textId="77777777" w:rsidR="004921B2" w:rsidRDefault="0000000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附件1：事件描述</w:t>
      </w:r>
    </w:p>
    <w:p w14:paraId="0806DB0B" w14:textId="77777777" w:rsidR="004921B2" w:rsidRDefault="0000000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：网络安全处置情况反馈表</w:t>
      </w:r>
    </w:p>
    <w:p w14:paraId="0A0DD9DD" w14:textId="77777777" w:rsidR="004921B2" w:rsidRDefault="004921B2">
      <w:pPr>
        <w:jc w:val="left"/>
        <w:rPr>
          <w:rFonts w:ascii="仿宋" w:eastAsia="仿宋" w:hAnsi="仿宋"/>
          <w:sz w:val="28"/>
          <w:szCs w:val="28"/>
        </w:rPr>
      </w:pPr>
    </w:p>
    <w:p w14:paraId="506BB4D9" w14:textId="77777777" w:rsidR="004921B2" w:rsidRDefault="004921B2">
      <w:pPr>
        <w:jc w:val="left"/>
        <w:rPr>
          <w:rFonts w:ascii="仿宋" w:eastAsia="仿宋" w:hAnsi="仿宋"/>
          <w:sz w:val="28"/>
          <w:szCs w:val="28"/>
        </w:rPr>
      </w:pPr>
    </w:p>
    <w:p w14:paraId="4F05C033" w14:textId="77777777" w:rsidR="004921B2" w:rsidRDefault="004921B2">
      <w:pPr>
        <w:jc w:val="left"/>
        <w:rPr>
          <w:rFonts w:ascii="仿宋" w:eastAsia="仿宋" w:hAnsi="仿宋"/>
          <w:sz w:val="28"/>
          <w:szCs w:val="28"/>
        </w:rPr>
      </w:pPr>
    </w:p>
    <w:p w14:paraId="2AAB366D" w14:textId="77777777" w:rsidR="004921B2" w:rsidRDefault="004921B2">
      <w:pPr>
        <w:jc w:val="left"/>
        <w:rPr>
          <w:rFonts w:ascii="仿宋" w:eastAsia="仿宋" w:hAnsi="仿宋"/>
          <w:sz w:val="28"/>
          <w:szCs w:val="28"/>
        </w:rPr>
      </w:pPr>
    </w:p>
    <w:p w14:paraId="0553BB88" w14:textId="77777777" w:rsidR="004921B2" w:rsidRDefault="0000000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河北传媒学院网信办</w:t>
      </w:r>
    </w:p>
    <w:p w14:paraId="784E1244" w14:textId="775218EE" w:rsidR="004921B2" w:rsidRDefault="0000000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 w:rsidR="00277A83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 w:rsidR="00277A83">
        <w:rPr>
          <w:rFonts w:ascii="仿宋" w:eastAsia="仿宋" w:hAnsi="仿宋" w:hint="eastAsia"/>
          <w:sz w:val="28"/>
          <w:szCs w:val="28"/>
        </w:rPr>
        <w:t xml:space="preserve"> </w:t>
      </w:r>
      <w:r w:rsidR="00277A8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61FADF1" w14:textId="77777777" w:rsidR="004921B2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6860DE79" w14:textId="77777777" w:rsidR="004921B2" w:rsidRDefault="00000000" w:rsidP="0062408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附件1：事件描述</w:t>
      </w:r>
    </w:p>
    <w:p w14:paraId="070E2E63" w14:textId="75AADCA1" w:rsidR="004921B2" w:rsidRPr="00387F37" w:rsidRDefault="00277A83" w:rsidP="00387F37">
      <w:pPr>
        <w:pStyle w:val="a7"/>
        <w:shd w:val="clear" w:color="auto" w:fill="FFFFFF"/>
        <w:snapToGrid w:val="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系统漏洞详细描述及验证。</w:t>
      </w:r>
    </w:p>
    <w:p w14:paraId="6B10EA7B" w14:textId="77777777" w:rsidR="00624085" w:rsidRPr="00C51E92" w:rsidRDefault="00624085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Segoe UI"/>
          <w:color w:val="333333"/>
          <w:kern w:val="0"/>
          <w:sz w:val="28"/>
          <w:szCs w:val="28"/>
        </w:rPr>
      </w:pPr>
    </w:p>
    <w:p w14:paraId="46162F1B" w14:textId="77777777" w:rsidR="004921B2" w:rsidRDefault="00000000">
      <w:pPr>
        <w:widowControl/>
        <w:jc w:val="left"/>
      </w:pPr>
      <w:r>
        <w:br w:type="page"/>
      </w:r>
    </w:p>
    <w:p w14:paraId="5C19FFEA" w14:textId="77777777" w:rsidR="004921B2" w:rsidRDefault="0000000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：网络安全处置情况反馈表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</w:tblGrid>
      <w:tr w:rsidR="004921B2" w14:paraId="65AD2AA9" w14:textId="77777777">
        <w:trPr>
          <w:trHeight w:val="510"/>
        </w:trPr>
        <w:tc>
          <w:tcPr>
            <w:tcW w:w="2071" w:type="dxa"/>
            <w:vAlign w:val="center"/>
          </w:tcPr>
          <w:p w14:paraId="6C7B9D6E" w14:textId="77777777" w:rsidR="004921B2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责任处室</w:t>
            </w:r>
          </w:p>
        </w:tc>
        <w:tc>
          <w:tcPr>
            <w:tcW w:w="6213" w:type="dxa"/>
            <w:gridSpan w:val="3"/>
            <w:vAlign w:val="center"/>
          </w:tcPr>
          <w:p w14:paraId="5D53749A" w14:textId="6DC10205" w:rsidR="004921B2" w:rsidRDefault="00492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7D5" w14:paraId="64169FD8" w14:textId="77777777">
        <w:trPr>
          <w:trHeight w:val="546"/>
        </w:trPr>
        <w:tc>
          <w:tcPr>
            <w:tcW w:w="2071" w:type="dxa"/>
            <w:vAlign w:val="center"/>
          </w:tcPr>
          <w:p w14:paraId="3F4A72C1" w14:textId="77777777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信息系统服务商</w:t>
            </w:r>
          </w:p>
        </w:tc>
        <w:tc>
          <w:tcPr>
            <w:tcW w:w="6213" w:type="dxa"/>
            <w:gridSpan w:val="3"/>
            <w:vAlign w:val="center"/>
          </w:tcPr>
          <w:p w14:paraId="26213C64" w14:textId="0A9C8E76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7D5" w14:paraId="053F90B8" w14:textId="77777777">
        <w:trPr>
          <w:trHeight w:val="552"/>
        </w:trPr>
        <w:tc>
          <w:tcPr>
            <w:tcW w:w="2071" w:type="dxa"/>
            <w:vAlign w:val="center"/>
          </w:tcPr>
          <w:p w14:paraId="52FF014D" w14:textId="77777777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071" w:type="dxa"/>
            <w:vAlign w:val="center"/>
          </w:tcPr>
          <w:p w14:paraId="1BE1CD07" w14:textId="5548846E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0834828" w14:textId="4489C7FD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71" w:type="dxa"/>
            <w:vAlign w:val="center"/>
          </w:tcPr>
          <w:p w14:paraId="0773EC5E" w14:textId="42F56F0F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7D5" w14:paraId="1B74220C" w14:textId="77777777">
        <w:trPr>
          <w:trHeight w:val="552"/>
        </w:trPr>
        <w:tc>
          <w:tcPr>
            <w:tcW w:w="2071" w:type="dxa"/>
            <w:vAlign w:val="center"/>
          </w:tcPr>
          <w:p w14:paraId="729F89A7" w14:textId="77777777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接报时间</w:t>
            </w:r>
          </w:p>
        </w:tc>
        <w:tc>
          <w:tcPr>
            <w:tcW w:w="2071" w:type="dxa"/>
            <w:vAlign w:val="center"/>
          </w:tcPr>
          <w:p w14:paraId="6D70CF51" w14:textId="70177C03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1BCE35D0" w14:textId="25D7CD34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处置完成时间</w:t>
            </w:r>
          </w:p>
        </w:tc>
        <w:tc>
          <w:tcPr>
            <w:tcW w:w="2071" w:type="dxa"/>
            <w:vAlign w:val="center"/>
          </w:tcPr>
          <w:p w14:paraId="50F328E1" w14:textId="5CB25B21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7D5" w14:paraId="71ECC771" w14:textId="77777777">
        <w:trPr>
          <w:trHeight w:val="982"/>
        </w:trPr>
        <w:tc>
          <w:tcPr>
            <w:tcW w:w="2071" w:type="dxa"/>
            <w:vAlign w:val="center"/>
          </w:tcPr>
          <w:p w14:paraId="514AE5D3" w14:textId="77777777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事件基本情况描述（发生了什么，如何发生的，有哪些负面影响）</w:t>
            </w:r>
          </w:p>
        </w:tc>
        <w:tc>
          <w:tcPr>
            <w:tcW w:w="6213" w:type="dxa"/>
            <w:gridSpan w:val="3"/>
            <w:vAlign w:val="center"/>
          </w:tcPr>
          <w:p w14:paraId="415FA3B9" w14:textId="77777777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EFD5B0" w14:textId="77777777" w:rsidR="00FE07D5" w:rsidRDefault="00FE07D5" w:rsidP="0002425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6441FE" w14:textId="77777777" w:rsidR="00024255" w:rsidRDefault="00024255" w:rsidP="0002425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E096A2" w14:textId="77777777" w:rsidR="00024255" w:rsidRDefault="00024255" w:rsidP="0002425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B214EF" w14:textId="77777777" w:rsidR="00024255" w:rsidRDefault="00024255" w:rsidP="0002425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35A56C0" w14:textId="77777777" w:rsidR="00024255" w:rsidRDefault="00024255" w:rsidP="0002425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6A46C5" w14:textId="77777777" w:rsidR="00024255" w:rsidRDefault="00024255" w:rsidP="0002425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57329E8" w14:textId="77777777" w:rsidR="00024255" w:rsidRDefault="00024255" w:rsidP="0002425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0D161F2" w14:textId="77777777" w:rsidR="00024255" w:rsidRDefault="00024255" w:rsidP="0002425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76117D5" w14:textId="77777777" w:rsidR="00024255" w:rsidRDefault="00024255" w:rsidP="0002425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91EE966" w14:textId="77777777" w:rsidR="00024255" w:rsidRPr="00EA67FE" w:rsidRDefault="00024255" w:rsidP="0002425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E07D5" w14:paraId="147CF403" w14:textId="77777777">
        <w:trPr>
          <w:trHeight w:val="982"/>
        </w:trPr>
        <w:tc>
          <w:tcPr>
            <w:tcW w:w="2071" w:type="dxa"/>
            <w:vAlign w:val="center"/>
          </w:tcPr>
          <w:p w14:paraId="23AC2EA4" w14:textId="77777777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事件处置描述（原因分析，采取的主要措施）</w:t>
            </w:r>
          </w:p>
        </w:tc>
        <w:tc>
          <w:tcPr>
            <w:tcW w:w="6213" w:type="dxa"/>
            <w:gridSpan w:val="3"/>
            <w:vAlign w:val="center"/>
          </w:tcPr>
          <w:p w14:paraId="62CA4883" w14:textId="4E9FD6D3" w:rsidR="00FE07D5" w:rsidRDefault="00FE07D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B188B7E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B562577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BCD3F1C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698C1C6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C05614B" w14:textId="77777777" w:rsidR="00024255" w:rsidRDefault="00024255" w:rsidP="0002425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0F48135" w14:textId="77777777" w:rsidR="00024255" w:rsidRDefault="00024255" w:rsidP="0002425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F749A8C" w14:textId="77777777" w:rsidR="00FE07D5" w:rsidRP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759A0DD" w14:textId="77777777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7D5" w14:paraId="662DDADF" w14:textId="77777777">
        <w:trPr>
          <w:trHeight w:val="982"/>
        </w:trPr>
        <w:tc>
          <w:tcPr>
            <w:tcW w:w="2071" w:type="dxa"/>
            <w:vAlign w:val="center"/>
          </w:tcPr>
          <w:p w14:paraId="18A9D3A2" w14:textId="77777777" w:rsidR="00FE07D5" w:rsidRDefault="00FE07D5" w:rsidP="00FE07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未完成的行动（计划采取的措施，预计完成时间）</w:t>
            </w:r>
          </w:p>
        </w:tc>
        <w:tc>
          <w:tcPr>
            <w:tcW w:w="6213" w:type="dxa"/>
            <w:gridSpan w:val="3"/>
            <w:vAlign w:val="center"/>
          </w:tcPr>
          <w:p w14:paraId="1CA89AB2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2E94746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40FAE40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A2AECE6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5DF1836" w14:textId="77777777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628BEB3" w14:textId="0BCF2C31" w:rsidR="00024255" w:rsidRDefault="00024255" w:rsidP="0002425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330F1F3B" w14:textId="5BA779D9" w:rsidR="00FE07D5" w:rsidRDefault="00FE07D5" w:rsidP="002507A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8327EF2" w14:textId="77777777" w:rsidR="004921B2" w:rsidRDefault="004921B2"/>
    <w:sectPr w:rsidR="0049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0D1D" w14:textId="77777777" w:rsidR="00492A36" w:rsidRDefault="00492A36" w:rsidP="008D6F0B">
      <w:r>
        <w:separator/>
      </w:r>
    </w:p>
  </w:endnote>
  <w:endnote w:type="continuationSeparator" w:id="0">
    <w:p w14:paraId="1CB3968A" w14:textId="77777777" w:rsidR="00492A36" w:rsidRDefault="00492A36" w:rsidP="008D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53FC" w14:textId="77777777" w:rsidR="00492A36" w:rsidRDefault="00492A36" w:rsidP="008D6F0B">
      <w:r>
        <w:separator/>
      </w:r>
    </w:p>
  </w:footnote>
  <w:footnote w:type="continuationSeparator" w:id="0">
    <w:p w14:paraId="5CFB422D" w14:textId="77777777" w:rsidR="00492A36" w:rsidRDefault="00492A36" w:rsidP="008D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xNDQ5NTE2ZjMxOGYzZGFmNTdjMjM3ODY2MzU3MGMifQ=="/>
  </w:docVars>
  <w:rsids>
    <w:rsidRoot w:val="00F67CD5"/>
    <w:rsid w:val="00024255"/>
    <w:rsid w:val="00034CA7"/>
    <w:rsid w:val="00035DF5"/>
    <w:rsid w:val="00040DD2"/>
    <w:rsid w:val="00064366"/>
    <w:rsid w:val="000D0897"/>
    <w:rsid w:val="000D608C"/>
    <w:rsid w:val="000E163D"/>
    <w:rsid w:val="001536D4"/>
    <w:rsid w:val="00187C8C"/>
    <w:rsid w:val="001D7191"/>
    <w:rsid w:val="002507AC"/>
    <w:rsid w:val="00277A83"/>
    <w:rsid w:val="002942ED"/>
    <w:rsid w:val="00387F37"/>
    <w:rsid w:val="003E7386"/>
    <w:rsid w:val="00445509"/>
    <w:rsid w:val="004921B2"/>
    <w:rsid w:val="00492A36"/>
    <w:rsid w:val="004A6A07"/>
    <w:rsid w:val="00501448"/>
    <w:rsid w:val="00527C2F"/>
    <w:rsid w:val="00532DD9"/>
    <w:rsid w:val="0056714C"/>
    <w:rsid w:val="00624085"/>
    <w:rsid w:val="006B444E"/>
    <w:rsid w:val="00743C8B"/>
    <w:rsid w:val="00755FA3"/>
    <w:rsid w:val="007642F7"/>
    <w:rsid w:val="007C0E86"/>
    <w:rsid w:val="007C1BF6"/>
    <w:rsid w:val="007D6A50"/>
    <w:rsid w:val="007E3973"/>
    <w:rsid w:val="00881C09"/>
    <w:rsid w:val="00886CB9"/>
    <w:rsid w:val="008D6F0B"/>
    <w:rsid w:val="00914423"/>
    <w:rsid w:val="009279C3"/>
    <w:rsid w:val="00960F92"/>
    <w:rsid w:val="009D0015"/>
    <w:rsid w:val="00A14F33"/>
    <w:rsid w:val="00A91666"/>
    <w:rsid w:val="00AD184E"/>
    <w:rsid w:val="00B42BE1"/>
    <w:rsid w:val="00C51E92"/>
    <w:rsid w:val="00C52FA6"/>
    <w:rsid w:val="00CB735D"/>
    <w:rsid w:val="00D477FC"/>
    <w:rsid w:val="00EA67FE"/>
    <w:rsid w:val="00F029EA"/>
    <w:rsid w:val="00F67CD5"/>
    <w:rsid w:val="00FE07D5"/>
    <w:rsid w:val="59F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6161C"/>
  <w15:docId w15:val="{57B8FB37-735F-4E84-9D34-32851B31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6240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624085"/>
    <w:rPr>
      <w:rFonts w:ascii="宋体" w:eastAsia="宋体" w:hAnsi="宋体" w:cs="宋体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624085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624085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387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@hebi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jy</dc:creator>
  <cp:lastModifiedBy>jy li</cp:lastModifiedBy>
  <cp:revision>39</cp:revision>
  <dcterms:created xsi:type="dcterms:W3CDTF">2022-12-25T11:08:00Z</dcterms:created>
  <dcterms:modified xsi:type="dcterms:W3CDTF">2023-10-05T09:41:00Z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B81B387585EA4F0C861431A169BF4B74</vt:lpwstr>
  </property>
</Properties>
</file>